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ECF5" w14:textId="77777777" w:rsidR="003855DD" w:rsidRPr="005133E5" w:rsidRDefault="003855DD" w:rsidP="001D0832">
      <w:pPr>
        <w:jc w:val="center"/>
        <w:rPr>
          <w:b/>
          <w:caps/>
          <w:sz w:val="28"/>
          <w:lang w:val="en-US"/>
        </w:rPr>
      </w:pPr>
    </w:p>
    <w:p w14:paraId="220A91FB" w14:textId="77777777" w:rsidR="003855DD" w:rsidRDefault="003855DD" w:rsidP="001D0832">
      <w:pPr>
        <w:jc w:val="center"/>
        <w:rPr>
          <w:b/>
          <w:caps/>
          <w:sz w:val="28"/>
        </w:rPr>
      </w:pPr>
    </w:p>
    <w:p w14:paraId="24FCE906" w14:textId="6050A756" w:rsidR="001D0832" w:rsidRPr="006927B2" w:rsidRDefault="001D0832" w:rsidP="002A103D">
      <w:pPr>
        <w:rPr>
          <w:rFonts w:ascii="Times New Roman" w:hAnsi="Times New Roman"/>
          <w:b/>
          <w:sz w:val="44"/>
          <w:szCs w:val="24"/>
        </w:rPr>
      </w:pPr>
      <w:r w:rsidRPr="006927B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D0D364" wp14:editId="0B4A98E5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7B2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 w:rsidRPr="006927B2">
        <w:rPr>
          <w:rFonts w:ascii="Times New Roman" w:hAnsi="Times New Roman"/>
          <w:b/>
          <w:sz w:val="44"/>
          <w:szCs w:val="24"/>
        </w:rPr>
        <w:t>ского округа</w:t>
      </w:r>
      <w:r w:rsidRPr="006927B2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68C2AA5F" w14:textId="77777777" w:rsidR="002A103D" w:rsidRPr="006927B2" w:rsidRDefault="002A103D" w:rsidP="00AD350E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0E251C0B" w14:textId="0BF59E32" w:rsidR="001D0832" w:rsidRPr="006927B2" w:rsidRDefault="001D0832" w:rsidP="00AD350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6927B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40B17D74" w14:textId="620118A2" w:rsidR="001D0832" w:rsidRPr="006927B2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18"/>
          <w:szCs w:val="10"/>
        </w:rPr>
      </w:pPr>
    </w:p>
    <w:p w14:paraId="5F1AEC05" w14:textId="26DD6E9C" w:rsidR="002A103D" w:rsidRPr="006927B2" w:rsidRDefault="002A103D" w:rsidP="001D0832">
      <w:pPr>
        <w:spacing w:after="0" w:line="240" w:lineRule="auto"/>
        <w:jc w:val="center"/>
        <w:rPr>
          <w:rFonts w:ascii="Times New Roman" w:hAnsi="Times New Roman"/>
          <w:b/>
          <w:sz w:val="18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D0832" w:rsidRPr="006927B2" w14:paraId="2AC63ED1" w14:textId="77777777" w:rsidTr="00FF6E6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426B277" w14:textId="5A5648BA" w:rsidR="001D0832" w:rsidRPr="006927B2" w:rsidRDefault="00425433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07.06.2022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96B95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D96C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27B2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61B0BE" w14:textId="1CE3D50D" w:rsidR="001D0832" w:rsidRPr="006927B2" w:rsidRDefault="00425433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389-п</w:t>
            </w:r>
          </w:p>
        </w:tc>
      </w:tr>
    </w:tbl>
    <w:p w14:paraId="3BE4DF4C" w14:textId="22EC493B" w:rsidR="001D0832" w:rsidRDefault="001D0832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6927B2">
        <w:rPr>
          <w:rFonts w:ascii="Academy Cyr" w:hAnsi="Academy Cyr"/>
          <w:sz w:val="24"/>
          <w:szCs w:val="24"/>
        </w:rPr>
        <w:t>г. Пущино</w:t>
      </w:r>
    </w:p>
    <w:p w14:paraId="5DC234B3" w14:textId="77777777" w:rsidR="00D72779" w:rsidRPr="006927B2" w:rsidRDefault="00D72779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14:paraId="565746F7" w14:textId="53331DA6" w:rsidR="001D0832" w:rsidRPr="006927B2" w:rsidRDefault="001D0832" w:rsidP="00FF6E6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7B2">
        <w:rPr>
          <w:rFonts w:ascii="Times New Roman" w:hAnsi="Times New Roman"/>
          <w:sz w:val="24"/>
          <w:szCs w:val="24"/>
        </w:rPr>
        <w:t>┌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FF6E65" w:rsidRPr="006927B2">
        <w:rPr>
          <w:rFonts w:ascii="Times New Roman" w:hAnsi="Times New Roman"/>
          <w:sz w:val="24"/>
          <w:szCs w:val="24"/>
        </w:rPr>
        <w:t xml:space="preserve">              </w:t>
      </w:r>
      <w:r w:rsidRPr="006927B2">
        <w:rPr>
          <w:rFonts w:ascii="Times New Roman" w:hAnsi="Times New Roman"/>
          <w:sz w:val="24"/>
          <w:szCs w:val="24"/>
        </w:rPr>
        <w:t xml:space="preserve">            </w:t>
      </w:r>
      <w:r w:rsidRPr="006927B2">
        <w:rPr>
          <w:rFonts w:ascii="Times New Roman" w:hAnsi="Times New Roman"/>
          <w:sz w:val="24"/>
          <w:szCs w:val="24"/>
        </w:rPr>
        <w:tab/>
        <w:t xml:space="preserve">             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>┐</w:t>
      </w:r>
    </w:p>
    <w:p w14:paraId="26A95435" w14:textId="77777777" w:rsidR="008F084C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 межведомственной </w:t>
      </w:r>
      <w:r w:rsidRPr="006927B2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14:paraId="491043DA" w14:textId="77777777" w:rsidR="008F084C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</w:t>
      </w:r>
    </w:p>
    <w:p w14:paraId="635A88A7" w14:textId="483FA40B" w:rsidR="008F084C" w:rsidRPr="006927B2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 в целях их приспособления</w:t>
      </w:r>
      <w:r w:rsidR="00D7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6342E37D" w14:textId="174AABB1" w:rsidR="002B50A6" w:rsidRPr="00AE6256" w:rsidRDefault="002B50A6" w:rsidP="002B50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0A961" w14:textId="181E1DEF" w:rsidR="002A103D" w:rsidRPr="006927B2" w:rsidRDefault="002A103D" w:rsidP="002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F4982" w14:textId="3D873F68" w:rsidR="008F084C" w:rsidRPr="00A12791" w:rsidRDefault="008F084C" w:rsidP="00D244C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</w:t>
      </w:r>
      <w:r w:rsidRPr="006927B2">
        <w:rPr>
          <w:b w:val="0"/>
          <w:sz w:val="24"/>
          <w:szCs w:val="24"/>
        </w:rPr>
        <w:t>Федеральным</w:t>
      </w:r>
      <w:r>
        <w:rPr>
          <w:b w:val="0"/>
          <w:sz w:val="24"/>
          <w:szCs w:val="24"/>
        </w:rPr>
        <w:t xml:space="preserve"> законом Российской Федерации от 06.10.2003 </w:t>
      </w:r>
      <w:r w:rsidR="00A12791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12791">
        <w:rPr>
          <w:b w:val="0"/>
          <w:sz w:val="24"/>
          <w:szCs w:val="24"/>
        </w:rPr>
        <w:t xml:space="preserve"> </w:t>
      </w:r>
      <w:r w:rsidR="00D244C2" w:rsidRPr="006927B2">
        <w:rPr>
          <w:b w:val="0"/>
          <w:bCs w:val="0"/>
          <w:color w:val="000000"/>
          <w:sz w:val="24"/>
          <w:szCs w:val="24"/>
        </w:rPr>
        <w:t>постановлением Правительства Р</w:t>
      </w:r>
      <w:r w:rsidR="00D244C2">
        <w:rPr>
          <w:b w:val="0"/>
          <w:bCs w:val="0"/>
          <w:color w:val="000000"/>
          <w:sz w:val="24"/>
          <w:szCs w:val="24"/>
        </w:rPr>
        <w:t xml:space="preserve">оссийской </w:t>
      </w:r>
      <w:r w:rsidR="00D244C2" w:rsidRPr="006927B2">
        <w:rPr>
          <w:b w:val="0"/>
          <w:bCs w:val="0"/>
          <w:color w:val="000000"/>
          <w:sz w:val="24"/>
          <w:szCs w:val="24"/>
        </w:rPr>
        <w:t>Ф</w:t>
      </w:r>
      <w:r w:rsidR="00D244C2">
        <w:rPr>
          <w:b w:val="0"/>
          <w:bCs w:val="0"/>
          <w:color w:val="000000"/>
          <w:sz w:val="24"/>
          <w:szCs w:val="24"/>
        </w:rPr>
        <w:t xml:space="preserve">едерации </w:t>
      </w:r>
      <w:r w:rsidR="00D244C2" w:rsidRPr="006927B2">
        <w:rPr>
          <w:b w:val="0"/>
          <w:bCs w:val="0"/>
          <w:color w:val="000000"/>
          <w:sz w:val="24"/>
          <w:szCs w:val="24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="002434E3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распоряжением Министерства социального развития Московской области от 22.08.2017 № 19РВА-65 «Об утверждении порядков создания и работы межведомственной комиссии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>, в целях их приспособления с учётом потребностей инвалидов и обеспечения условий их доступности для инвалидов, и муниципальных комиссий М</w:t>
      </w:r>
      <w:r w:rsidR="00CA46C8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, в целях их приспособления с учетом потребностей инвалидов и обеспечения условий их доступности для инвалидов», </w:t>
      </w:r>
      <w:r w:rsidR="002434E3" w:rsidRPr="006927B2">
        <w:rPr>
          <w:b w:val="0"/>
          <w:bCs w:val="0"/>
          <w:color w:val="000000"/>
          <w:sz w:val="24"/>
          <w:szCs w:val="24"/>
        </w:rPr>
        <w:t>Уставом городского округа Пущино Московской области,</w:t>
      </w:r>
    </w:p>
    <w:p w14:paraId="0AE37211" w14:textId="18CF1B32" w:rsidR="000660AC" w:rsidRPr="006927B2" w:rsidRDefault="000660AC" w:rsidP="002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529BA382" w14:textId="77777777" w:rsidR="00FA7436" w:rsidRPr="006927B2" w:rsidRDefault="00FA7436" w:rsidP="002A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7F1A1B9" w14:textId="77777777" w:rsidR="00DC3EF2" w:rsidRPr="006927B2" w:rsidRDefault="00DC3EF2" w:rsidP="002A1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5FB344" w14:textId="2B0C8C79" w:rsidR="008F084C" w:rsidRPr="006927B2" w:rsidRDefault="004C1A0C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02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4C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</w:t>
      </w:r>
      <w:r w:rsidR="008F08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84C">
        <w:rPr>
          <w:rFonts w:ascii="Times New Roman" w:hAnsi="Times New Roman" w:cs="Times New Roman"/>
          <w:sz w:val="24"/>
          <w:szCs w:val="24"/>
        </w:rPr>
        <w:t xml:space="preserve">положение о межведомственной </w:t>
      </w:r>
      <w:r w:rsidR="008F084C" w:rsidRPr="006927B2">
        <w:rPr>
          <w:rFonts w:ascii="Times New Roman" w:hAnsi="Times New Roman" w:cs="Times New Roman"/>
          <w:sz w:val="24"/>
          <w:szCs w:val="24"/>
        </w:rPr>
        <w:t xml:space="preserve">комиссии по обследованию </w:t>
      </w:r>
      <w:r w:rsidR="008F084C"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="008F084C"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 w:rsidR="008F084C">
        <w:rPr>
          <w:rFonts w:ascii="Times New Roman" w:hAnsi="Times New Roman" w:cs="Times New Roman"/>
          <w:sz w:val="24"/>
          <w:szCs w:val="24"/>
        </w:rPr>
        <w:t xml:space="preserve"> </w:t>
      </w:r>
      <w:r w:rsidR="008F084C"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DD7992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proofErr w:type="gramStart"/>
      <w:r w:rsidR="00DD7992">
        <w:rPr>
          <w:rFonts w:ascii="Times New Roman" w:hAnsi="Times New Roman" w:cs="Times New Roman"/>
          <w:color w:val="000000"/>
          <w:sz w:val="24"/>
          <w:szCs w:val="24"/>
        </w:rPr>
        <w:t>приложению</w:t>
      </w:r>
      <w:proofErr w:type="gramEnd"/>
      <w:r w:rsidR="00DD799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46AE0D81" w14:textId="3D075173" w:rsidR="00846D43" w:rsidRPr="006927B2" w:rsidRDefault="008B3232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052" w:rsidRPr="006927B2">
        <w:rPr>
          <w:rFonts w:ascii="Times New Roman" w:hAnsi="Times New Roman" w:cs="Times New Roman"/>
          <w:sz w:val="24"/>
          <w:szCs w:val="24"/>
        </w:rPr>
        <w:t xml:space="preserve">.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Общему отделу администрации городского округа Пущино 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официальном сайте администрации городского округа Пущино в сети Интернет.</w:t>
      </w:r>
    </w:p>
    <w:p w14:paraId="4CBFA1FC" w14:textId="5A1432B8" w:rsidR="00846D43" w:rsidRPr="006927B2" w:rsidRDefault="008B3232" w:rsidP="00D7277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46D43" w:rsidRPr="006927B2">
        <w:rPr>
          <w:rFonts w:ascii="Times New Roman" w:hAnsi="Times New Roman" w:cs="Times New Roman"/>
          <w:sz w:val="24"/>
          <w:szCs w:val="24"/>
        </w:rPr>
        <w:t xml:space="preserve">. </w:t>
      </w:r>
      <w:r w:rsidR="002A103D" w:rsidRPr="006927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36A6611" w14:textId="7E3741B8" w:rsidR="00CA3319" w:rsidRPr="006927B2" w:rsidRDefault="00CA3319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137FD" w14:textId="632DC065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ADA93" w14:textId="77777777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B3A9B" w14:textId="77777777" w:rsidR="005066B0" w:rsidRPr="006927B2" w:rsidRDefault="003C71A5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   </w:t>
      </w:r>
      <w:r w:rsidRPr="0069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9A" w:rsidRPr="006927B2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="00251F9A" w:rsidRPr="006927B2">
        <w:rPr>
          <w:rFonts w:ascii="Times New Roman" w:hAnsi="Times New Roman" w:cs="Times New Roman"/>
          <w:sz w:val="24"/>
          <w:szCs w:val="24"/>
        </w:rPr>
        <w:t>.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</w:t>
      </w:r>
      <w:r w:rsidR="00251F9A" w:rsidRPr="006927B2">
        <w:rPr>
          <w:rFonts w:ascii="Times New Roman" w:hAnsi="Times New Roman" w:cs="Times New Roman"/>
          <w:sz w:val="24"/>
          <w:szCs w:val="24"/>
        </w:rPr>
        <w:t>Воробьев</w:t>
      </w:r>
    </w:p>
    <w:p w14:paraId="73C43787" w14:textId="77777777" w:rsidR="0053035E" w:rsidRPr="006927B2" w:rsidRDefault="0053035E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3379" w14:textId="77777777" w:rsidR="006A1FF6" w:rsidRPr="006927B2" w:rsidRDefault="006A1FF6" w:rsidP="006A1FF6">
      <w:pPr>
        <w:jc w:val="center"/>
        <w:rPr>
          <w:rFonts w:ascii="Times New Roman" w:hAnsi="Times New Roman"/>
          <w:sz w:val="24"/>
          <w:szCs w:val="24"/>
        </w:rPr>
        <w:sectPr w:rsidR="006A1FF6" w:rsidRPr="006927B2" w:rsidSect="00D727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654E1AC" w14:textId="369997AA" w:rsidR="001A0C4E" w:rsidRPr="006927B2" w:rsidRDefault="001A0C4E" w:rsidP="002D08FF">
      <w:pPr>
        <w:widowControl w:val="0"/>
        <w:tabs>
          <w:tab w:val="left" w:pos="3686"/>
          <w:tab w:val="left" w:pos="4536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B83C70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852C11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становлению</w:t>
      </w:r>
    </w:p>
    <w:p w14:paraId="31626AD0" w14:textId="77777777" w:rsidR="001A0C4E" w:rsidRPr="006927B2" w:rsidRDefault="001A0C4E" w:rsidP="002D08FF">
      <w:pPr>
        <w:widowControl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Пущино</w:t>
      </w:r>
    </w:p>
    <w:p w14:paraId="27A8739F" w14:textId="4BDC5AE1" w:rsidR="001A0C4E" w:rsidRPr="006927B2" w:rsidRDefault="001A0C4E" w:rsidP="002D08FF">
      <w:pPr>
        <w:widowControl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2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07.06.2022 </w:t>
      </w: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2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389-п</w:t>
      </w:r>
    </w:p>
    <w:p w14:paraId="04686E3C" w14:textId="77777777" w:rsidR="001A0C4E" w:rsidRPr="006927B2" w:rsidRDefault="001A0C4E" w:rsidP="001A0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E6090F" w14:textId="77777777" w:rsidR="00DC3EF2" w:rsidRPr="006927B2" w:rsidRDefault="00DC3EF2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67225" w14:textId="77777777" w:rsidR="00DC3EF2" w:rsidRPr="006927B2" w:rsidRDefault="00DC3EF2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5CC48" w14:textId="263CBEEE" w:rsidR="00DC3EF2" w:rsidRPr="006927B2" w:rsidRDefault="00624EEA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4072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EA041E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межведомственной </w:t>
      </w:r>
      <w:r w:rsidRPr="006927B2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14:paraId="39ACDE32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</w:t>
      </w:r>
    </w:p>
    <w:p w14:paraId="37D50233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 в целях их приспособления</w:t>
      </w:r>
    </w:p>
    <w:p w14:paraId="01C236CC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CE28A" w14:textId="77777777" w:rsidR="00DF0928" w:rsidRPr="006927B2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53D3A88B" w14:textId="29539EDB" w:rsidR="001A0C4E" w:rsidRPr="006927B2" w:rsidRDefault="001A0C4E" w:rsidP="0041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D9B8" w14:textId="76E087D7" w:rsidR="00DC3EF2" w:rsidRPr="006927B2" w:rsidRDefault="005133E5" w:rsidP="00DC3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C3EF2"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14:paraId="4720A5AD" w14:textId="77777777" w:rsidR="004558C9" w:rsidRPr="006927B2" w:rsidRDefault="004558C9" w:rsidP="0045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48EE5" w14:textId="479856A2" w:rsidR="00E50EDC" w:rsidRPr="008D697E" w:rsidRDefault="004072CA" w:rsidP="00944E80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C61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0C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EE">
        <w:rPr>
          <w:rFonts w:ascii="Times New Roman" w:hAnsi="Times New Roman" w:cs="Times New Roman"/>
          <w:sz w:val="24"/>
          <w:szCs w:val="24"/>
        </w:rPr>
        <w:t xml:space="preserve">о межведомственной </w:t>
      </w:r>
      <w:r w:rsidR="000C61EE" w:rsidRPr="006927B2">
        <w:rPr>
          <w:rFonts w:ascii="Times New Roman" w:hAnsi="Times New Roman" w:cs="Times New Roman"/>
          <w:sz w:val="24"/>
          <w:szCs w:val="24"/>
        </w:rPr>
        <w:t xml:space="preserve">комиссии по обследованию </w:t>
      </w:r>
      <w:r w:rsidR="000C61EE"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="000C61EE"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 w:rsidR="000C61EE">
        <w:rPr>
          <w:rFonts w:ascii="Times New Roman" w:hAnsi="Times New Roman" w:cs="Times New Roman"/>
          <w:sz w:val="24"/>
          <w:szCs w:val="24"/>
        </w:rPr>
        <w:t xml:space="preserve"> </w:t>
      </w:r>
      <w:r w:rsidR="000C61EE"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0C61EE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работы </w:t>
      </w:r>
      <w:r w:rsidRPr="008D697E"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8D697E">
        <w:rPr>
          <w:rFonts w:ascii="Times New Roman" w:hAnsi="Times New Roman" w:cs="Times New Roman"/>
          <w:sz w:val="24"/>
          <w:szCs w:val="24"/>
        </w:rPr>
        <w:t xml:space="preserve">комиссии по обследованию жилых помещений инвалидов </w:t>
      </w:r>
      <w:r w:rsidRPr="008D697E">
        <w:rPr>
          <w:rFonts w:ascii="Times New Roman" w:hAnsi="Times New Roman"/>
          <w:sz w:val="24"/>
          <w:szCs w:val="24"/>
        </w:rPr>
        <w:t xml:space="preserve">и общего имущества в многоквартирных домах, в которых проживают инвалиды, </w:t>
      </w:r>
      <w:r w:rsidRPr="008D697E">
        <w:rPr>
          <w:rFonts w:ascii="Times New Roman" w:hAnsi="Times New Roman" w:cs="Times New Roman"/>
          <w:sz w:val="24"/>
          <w:szCs w:val="24"/>
        </w:rPr>
        <w:t>в целях их приспособления с учетом потребностей</w:t>
      </w:r>
      <w:r w:rsidR="00E84062" w:rsidRPr="008D697E">
        <w:rPr>
          <w:rFonts w:ascii="Times New Roman" w:hAnsi="Times New Roman" w:cs="Times New Roman"/>
          <w:sz w:val="24"/>
          <w:szCs w:val="24"/>
        </w:rPr>
        <w:t xml:space="preserve"> инвалидов и обеспечения условий их доступности для инвалидов,</w:t>
      </w:r>
      <w:r w:rsidRPr="008D697E">
        <w:rPr>
          <w:rFonts w:ascii="Times New Roman" w:hAnsi="Times New Roman" w:cs="Times New Roman"/>
          <w:sz w:val="24"/>
          <w:szCs w:val="24"/>
        </w:rPr>
        <w:t xml:space="preserve"> </w:t>
      </w:r>
      <w:r w:rsidR="00CD3289" w:rsidRPr="008D697E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 Московской области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1D76F2" w14:textId="21125D64" w:rsidR="00B662D8" w:rsidRPr="008D697E" w:rsidRDefault="00B662D8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Понятия и термины, используемые в настоящем По</w:t>
      </w:r>
      <w:r w:rsidRPr="008D697E">
        <w:rPr>
          <w:rFonts w:ascii="Times New Roman" w:hAnsi="Times New Roman"/>
          <w:sz w:val="24"/>
          <w:szCs w:val="24"/>
        </w:rPr>
        <w:t>ложении</w:t>
      </w:r>
      <w:r w:rsidRPr="008D697E">
        <w:rPr>
          <w:rFonts w:ascii="Times New Roman" w:hAnsi="Times New Roman"/>
          <w:sz w:val="24"/>
          <w:szCs w:val="24"/>
          <w:lang w:eastAsia="ru-RU"/>
        </w:rPr>
        <w:t>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14:paraId="1C68E1FB" w14:textId="6C8AADB5" w:rsidR="00B662D8" w:rsidRPr="008D697E" w:rsidRDefault="00B662D8" w:rsidP="00944E8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</w:t>
      </w:r>
      <w:r w:rsidR="00702262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F62" w:rsidRPr="008D697E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учетом потребностей инвалидов и обеспечения условий их доступности для инвалидов, расположенных на территории городского округа Пущино </w:t>
      </w:r>
      <w:r w:rsidR="00FE3F62" w:rsidRPr="008D697E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FC4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2" w:rsidRPr="008D697E">
        <w:rPr>
          <w:rFonts w:ascii="Times New Roman" w:hAnsi="Times New Roman"/>
          <w:sz w:val="24"/>
          <w:szCs w:val="24"/>
          <w:lang w:eastAsia="ru-RU"/>
        </w:rPr>
        <w:t>(далее Комиссия)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коллегиальным орган</w:t>
      </w:r>
      <w:r w:rsidRPr="008D697E">
        <w:rPr>
          <w:rFonts w:ascii="Times New Roman" w:hAnsi="Times New Roman"/>
          <w:sz w:val="24"/>
          <w:szCs w:val="24"/>
        </w:rPr>
        <w:t>ом</w:t>
      </w:r>
      <w:r w:rsidRPr="008D697E">
        <w:rPr>
          <w:rFonts w:ascii="Times New Roman" w:hAnsi="Times New Roman"/>
          <w:sz w:val="24"/>
          <w:szCs w:val="24"/>
          <w:lang w:eastAsia="ru-RU"/>
        </w:rPr>
        <w:t>, осуществляющим деятельность по обследованию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14:paraId="7EB21946" w14:textId="7135EB40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11808107" w14:textId="3C8EDAE2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функции слуха, сопряженными с необходимостью использования вспомогательных средств;</w:t>
      </w:r>
    </w:p>
    <w:p w14:paraId="09E2A0EB" w14:textId="4F6FD868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564413C3" w14:textId="10CDF27D" w:rsidR="00B662D8" w:rsidRPr="008B1658" w:rsidRDefault="002D23FC" w:rsidP="00BF0A32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lastRenderedPageBreak/>
        <w:t>З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адержками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в развитии и другими нарушениями функций организма человека.</w:t>
      </w:r>
    </w:p>
    <w:p w14:paraId="7D7F6F51" w14:textId="05F09F7D" w:rsidR="00DC3EF2" w:rsidRPr="008D697E" w:rsidRDefault="00B662D8" w:rsidP="00BF0A32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</w:t>
      </w:r>
      <w:r w:rsidRPr="008D697E">
        <w:rPr>
          <w:rFonts w:ascii="Times New Roman" w:hAnsi="Times New Roman"/>
          <w:sz w:val="24"/>
          <w:szCs w:val="24"/>
        </w:rPr>
        <w:t>я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осуществля</w:t>
      </w:r>
      <w:r w:rsidRPr="008D697E">
        <w:rPr>
          <w:rFonts w:ascii="Times New Roman" w:hAnsi="Times New Roman"/>
          <w:sz w:val="24"/>
          <w:szCs w:val="24"/>
        </w:rPr>
        <w:t>е</w:t>
      </w:r>
      <w:r w:rsidRPr="008D697E">
        <w:rPr>
          <w:rFonts w:ascii="Times New Roman" w:hAnsi="Times New Roman"/>
          <w:sz w:val="24"/>
          <w:szCs w:val="24"/>
          <w:lang w:eastAsia="ru-RU"/>
        </w:rPr>
        <w:t>т свою деятельность в соответствии с Конституцией Российской Федерации, федеральными законами</w:t>
      </w:r>
      <w:r w:rsidR="00843B5D" w:rsidRPr="008D697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3B5D" w:rsidRPr="008D697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B003D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Московской области </w:t>
      </w:r>
      <w:r w:rsidR="00843B5D" w:rsidRPr="008D697E">
        <w:rPr>
          <w:rFonts w:ascii="Times New Roman" w:hAnsi="Times New Roman" w:cs="Times New Roman"/>
          <w:sz w:val="24"/>
          <w:szCs w:val="24"/>
          <w:lang w:eastAsia="ru-RU"/>
        </w:rPr>
        <w:t>и настоящим Положением</w:t>
      </w:r>
      <w:r w:rsidR="00843B5D" w:rsidRPr="008D697E">
        <w:rPr>
          <w:rFonts w:ascii="Times New Roman" w:hAnsi="Times New Roman"/>
          <w:sz w:val="24"/>
          <w:szCs w:val="24"/>
          <w:lang w:eastAsia="ru-RU"/>
        </w:rPr>
        <w:t>.</w:t>
      </w:r>
    </w:p>
    <w:p w14:paraId="17C2D42A" w14:textId="564927B9" w:rsidR="0067470C" w:rsidRPr="008D697E" w:rsidRDefault="0067470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Организационно-техническое обеспечение деятельности Комисси</w:t>
      </w:r>
      <w:r w:rsidRPr="008D697E">
        <w:rPr>
          <w:rFonts w:ascii="Times New Roman" w:hAnsi="Times New Roman"/>
          <w:sz w:val="24"/>
          <w:szCs w:val="24"/>
        </w:rPr>
        <w:t>и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Pr="008D697E">
        <w:rPr>
          <w:rFonts w:ascii="Times New Roman" w:hAnsi="Times New Roman"/>
          <w:sz w:val="24"/>
          <w:szCs w:val="24"/>
        </w:rPr>
        <w:t xml:space="preserve">администрацией городского округа </w:t>
      </w:r>
      <w:r w:rsidR="00AC534C" w:rsidRPr="008D697E">
        <w:rPr>
          <w:rFonts w:ascii="Times New Roman" w:hAnsi="Times New Roman"/>
          <w:sz w:val="24"/>
          <w:szCs w:val="24"/>
        </w:rPr>
        <w:t xml:space="preserve">Пущино 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E451E3" w:rsidRPr="008D697E">
        <w:rPr>
          <w:rFonts w:ascii="Times New Roman" w:hAnsi="Times New Roman"/>
          <w:sz w:val="24"/>
          <w:szCs w:val="24"/>
        </w:rPr>
        <w:t>а</w:t>
      </w:r>
      <w:r w:rsidRPr="008D697E">
        <w:rPr>
          <w:rFonts w:ascii="Times New Roman" w:hAnsi="Times New Roman"/>
          <w:sz w:val="24"/>
          <w:szCs w:val="24"/>
        </w:rPr>
        <w:t>дминистрация</w:t>
      </w:r>
      <w:r w:rsidRPr="008D697E">
        <w:rPr>
          <w:rFonts w:ascii="Times New Roman" w:hAnsi="Times New Roman"/>
          <w:sz w:val="24"/>
          <w:szCs w:val="24"/>
          <w:lang w:eastAsia="ru-RU"/>
        </w:rPr>
        <w:t>).</w:t>
      </w:r>
    </w:p>
    <w:p w14:paraId="5F2141DC" w14:textId="28520D3A" w:rsidR="0067470C" w:rsidRPr="006927B2" w:rsidRDefault="0067470C" w:rsidP="0094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6CE4" w14:textId="76A3E3E4" w:rsidR="00DC3EF2" w:rsidRPr="008D697E" w:rsidRDefault="005133E5" w:rsidP="00944E80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DC3EF2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Порядок создания </w:t>
      </w:r>
      <w:r w:rsidR="00BE30DB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DC3EF2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</w:t>
      </w:r>
    </w:p>
    <w:p w14:paraId="38E55E04" w14:textId="77777777" w:rsidR="00E50EDC" w:rsidRPr="006927B2" w:rsidRDefault="00E50EDC" w:rsidP="00944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9C48" w14:textId="5B0F6EEE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Комиссия создается и ее состав утверждается постановлением </w:t>
      </w:r>
      <w:r w:rsidR="008B7F22" w:rsidRPr="008D697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E451E3" w:rsidRPr="008D697E">
        <w:rPr>
          <w:rFonts w:ascii="Times New Roman" w:hAnsi="Times New Roman"/>
          <w:sz w:val="24"/>
          <w:szCs w:val="24"/>
          <w:lang w:eastAsia="ru-RU"/>
        </w:rPr>
        <w:t>.</w:t>
      </w:r>
    </w:p>
    <w:p w14:paraId="41544069" w14:textId="606DC02C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 состав Комиссии включаются представители:</w:t>
      </w:r>
    </w:p>
    <w:p w14:paraId="5837D635" w14:textId="2BD3C8B5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органов муниципального жилищного контроля;</w:t>
      </w:r>
    </w:p>
    <w:p w14:paraId="307DD968" w14:textId="31260D89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 органов местного самоуправления, в том числе</w:t>
      </w:r>
      <w:r w:rsidR="001A3263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в сфере социальной защиты населения, в сфере архитектуры и градостроительства; </w:t>
      </w:r>
    </w:p>
    <w:p w14:paraId="670A3A21" w14:textId="63F451FA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8B3232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общественных объединений инвалидов.</w:t>
      </w:r>
    </w:p>
    <w:p w14:paraId="0E64EB8B" w14:textId="5D20F46F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7DAD162A" w14:textId="50ACE805" w:rsidR="00DC3EF2" w:rsidRPr="006927B2" w:rsidRDefault="00DC3EF2" w:rsidP="00944E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3706" w14:textId="4950F0F5" w:rsidR="00DC3EF2" w:rsidRPr="008D697E" w:rsidRDefault="005133E5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полномочия Комиссии</w:t>
      </w:r>
    </w:p>
    <w:p w14:paraId="2BA3E56E" w14:textId="77777777" w:rsidR="00DC3EF2" w:rsidRPr="006927B2" w:rsidRDefault="00DC3EF2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5775D" w14:textId="0CA87CA4" w:rsidR="00DC3EF2" w:rsidRPr="008D697E" w:rsidRDefault="00DC3EF2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Комиссии, секретаря и членов Комиссии.</w:t>
      </w:r>
    </w:p>
    <w:p w14:paraId="059E82C8" w14:textId="3FF9D430" w:rsidR="00E50EDC" w:rsidRPr="008D697E" w:rsidRDefault="00C11CE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руководство работой </w:t>
      </w:r>
      <w:r w:rsidR="00457ED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заседания Комиссии, в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председателя его обязанности исполняет заместитель председателя Комиссии.</w:t>
      </w:r>
    </w:p>
    <w:p w14:paraId="349A875B" w14:textId="0F23286C" w:rsidR="00DC3EF2" w:rsidRPr="008D697E" w:rsidRDefault="00DC3EF2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B74A4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477BE9" w14:textId="51708275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деятельностью Комиссии</w:t>
      </w:r>
      <w:r w:rsidR="003B7D8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6968EA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поручения членам Комиссии по вопросам, входящим в компетенцию Комиссии; </w:t>
      </w:r>
    </w:p>
    <w:p w14:paraId="379E72BA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контроль за выполнением решений, принятых Комиссией; </w:t>
      </w:r>
    </w:p>
    <w:p w14:paraId="54A41060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по вопросам, относящимся к ее компетенции;</w:t>
      </w:r>
    </w:p>
    <w:p w14:paraId="351525AB" w14:textId="395DBCA2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необходимые для выполнения задач, возложенных на Комиссию.</w:t>
      </w:r>
    </w:p>
    <w:p w14:paraId="7AA0ACCD" w14:textId="61F1A7E1" w:rsidR="002B0E76" w:rsidRPr="008D697E" w:rsidRDefault="002B0E7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2E1ED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1225D8" w14:textId="32D290F3" w:rsidR="002B0E76" w:rsidRPr="008D697E" w:rsidRDefault="002B0E76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5E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заседаний Комиссии; </w:t>
      </w:r>
    </w:p>
    <w:p w14:paraId="61A6423A" w14:textId="2A39D04E" w:rsidR="002C5662" w:rsidRPr="008D697E" w:rsidRDefault="002B0E76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Комиссии и лиц, привлеченных к участию в работе Комиссии, о повестке 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 w:rsidR="00BB3BA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его проведения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5 дней до даты проведения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заседания;</w:t>
      </w:r>
    </w:p>
    <w:p w14:paraId="30427C34" w14:textId="418DADE1" w:rsidR="002B0E76" w:rsidRPr="008D697E" w:rsidRDefault="002C566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делопроизводство Комиссии.</w:t>
      </w:r>
      <w:r w:rsidR="002B0E76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A39B3B" w14:textId="64850A99" w:rsidR="002B0E76" w:rsidRPr="008D697E" w:rsidRDefault="002B0E7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14:paraId="0752CF17" w14:textId="396F7FD1" w:rsidR="00DC3EF2" w:rsidRPr="008D697E" w:rsidRDefault="00DC3EF2" w:rsidP="00944E80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14:paraId="11FB0C38" w14:textId="7D1EA588" w:rsidR="00DC3EF2" w:rsidRPr="008D697E" w:rsidRDefault="00944E80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Комиссии, изучают поступающие документы, готовят по ним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замечания,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возражения;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10734B" w14:textId="4CBC7474" w:rsidR="00DC3EF2" w:rsidRPr="008D697E" w:rsidRDefault="00DC3EF2" w:rsidP="00944E8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4A011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оглашается на заседании Комиссии и приобщается к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F515CE" w14:textId="77777777" w:rsidR="00BC2A40" w:rsidRPr="006927B2" w:rsidRDefault="00BC2A40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A921" w14:textId="0D558761" w:rsidR="00DC3EF2" w:rsidRPr="008D697E" w:rsidRDefault="005133E5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43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порядок работы Комиссии</w:t>
      </w:r>
    </w:p>
    <w:p w14:paraId="67DA29EF" w14:textId="77777777" w:rsidR="00DC3EF2" w:rsidRPr="006927B2" w:rsidRDefault="00DC3EF2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E6A61" w14:textId="28539E6B" w:rsidR="00341763" w:rsidRPr="008D697E" w:rsidRDefault="00341763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 осуществляет следующие функции:</w:t>
      </w:r>
    </w:p>
    <w:p w14:paraId="199400A7" w14:textId="2AF13D06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E302FB" w:rsidRPr="008D697E">
        <w:rPr>
          <w:rFonts w:ascii="Times New Roman" w:hAnsi="Times New Roman"/>
          <w:sz w:val="24"/>
          <w:szCs w:val="24"/>
          <w:lang w:eastAsia="ru-RU"/>
        </w:rPr>
        <w:t>бследование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 xml:space="preserve"> жилого помещения инвалида и общего имущества в многоквартирном доме, в котором проживает инвалид;</w:t>
      </w:r>
    </w:p>
    <w:p w14:paraId="5DE9D258" w14:textId="03BED3F8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14:paraId="6E376557" w14:textId="4AD67AD4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14:paraId="5E379F9B" w14:textId="53852817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7FA73C3B" w14:textId="03C1A9E8" w:rsidR="00BD7E04" w:rsidRPr="008D697E" w:rsidRDefault="00BD7E04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 имеет право:</w:t>
      </w:r>
    </w:p>
    <w:p w14:paraId="4DBEA80E" w14:textId="75EFB044" w:rsidR="00BD7E04" w:rsidRPr="008D697E" w:rsidRDefault="00EC589D" w:rsidP="00944E8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14:paraId="26420E69" w14:textId="3BC1B5B3" w:rsidR="00BD7E04" w:rsidRPr="008D697E" w:rsidRDefault="00EC589D" w:rsidP="00944E8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6542355C" w14:textId="5AF20E87" w:rsidR="00BD7E04" w:rsidRPr="008D697E" w:rsidRDefault="00BD7E04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</w:t>
      </w:r>
      <w:r w:rsidR="00574B4C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  <w:r w:rsidRPr="008D697E">
        <w:rPr>
          <w:rFonts w:ascii="Times New Roman" w:hAnsi="Times New Roman"/>
          <w:sz w:val="24"/>
          <w:szCs w:val="24"/>
          <w:lang w:eastAsia="ru-RU"/>
        </w:rPr>
        <w:t>, (далее - план мероприятий) и включает в себя:</w:t>
      </w:r>
    </w:p>
    <w:p w14:paraId="3805E443" w14:textId="4F26E030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5512B003" w14:textId="21735EFE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48F73C7B" w14:textId="620FE9AC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4FD808E8" w14:textId="17845C8E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 xml:space="preserve">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50B02B22" w14:textId="4BDF6ABC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Оценку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3DF8793A" w14:textId="72A9E060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Заседания Комиссии проводятся по мере необходимости.</w:t>
      </w:r>
    </w:p>
    <w:p w14:paraId="004F6983" w14:textId="0FF53E39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половины ее членов.</w:t>
      </w:r>
      <w:r w:rsidRPr="008D697E">
        <w:rPr>
          <w:rFonts w:ascii="Times New Roman" w:hAnsi="Times New Roman"/>
          <w:sz w:val="24"/>
          <w:szCs w:val="24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Члены Комиссии участвуют в ее работе лично и не вправе делегировать свои полномочия другим лицам.</w:t>
      </w:r>
    </w:p>
    <w:p w14:paraId="018F65FD" w14:textId="5FE20874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75485281" w14:textId="55865824" w:rsidR="00F8622C" w:rsidRPr="008D697E" w:rsidRDefault="00F8622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Решения Комиссии оформляются протоколом, который подписывает председатель и секретарь Комиссии. Протокол заседания Комиссии оформляется и подписывается в течение пяти рабочих дней со дня проведения заседания Комиссии.</w:t>
      </w:r>
    </w:p>
    <w:p w14:paraId="0087808C" w14:textId="6ACF4C9D" w:rsidR="00465D13" w:rsidRPr="008D697E" w:rsidRDefault="00465D13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020530FD" w14:textId="169246D1" w:rsidR="00710B3B" w:rsidRPr="008D697E" w:rsidRDefault="00843B5D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Описание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 характеристик жилого помещения инвалида, составленное на основании результатов обследования;</w:t>
      </w:r>
    </w:p>
    <w:p w14:paraId="1C351568" w14:textId="5D080074" w:rsidR="00710B3B" w:rsidRPr="008D697E" w:rsidRDefault="006E2F9C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еречень требований из числа требований, предусмотренных разделами </w:t>
      </w:r>
      <w:proofErr w:type="spellStart"/>
      <w:r w:rsidR="00710B3B" w:rsidRPr="008D697E">
        <w:rPr>
          <w:rFonts w:ascii="Times New Roman" w:hAnsi="Times New Roman"/>
          <w:sz w:val="24"/>
          <w:szCs w:val="24"/>
          <w:lang w:eastAsia="ru-RU"/>
        </w:rPr>
        <w:t>III</w:t>
      </w:r>
      <w:proofErr w:type="spellEnd"/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710B3B" w:rsidRPr="008D697E">
        <w:rPr>
          <w:rFonts w:ascii="Times New Roman" w:hAnsi="Times New Roman"/>
          <w:sz w:val="24"/>
          <w:szCs w:val="24"/>
          <w:lang w:eastAsia="ru-RU"/>
        </w:rPr>
        <w:t>IV</w:t>
      </w:r>
      <w:proofErr w:type="spellEnd"/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354D" w:rsidRPr="008D697E">
        <w:rPr>
          <w:rFonts w:ascii="Times New Roman" w:hAnsi="Times New Roman"/>
          <w:sz w:val="24"/>
          <w:szCs w:val="24"/>
          <w:lang w:eastAsia="ru-RU"/>
        </w:rPr>
        <w:t xml:space="preserve">Правил 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(если такие несоответствия были выявлены);</w:t>
      </w:r>
    </w:p>
    <w:p w14:paraId="3B82F2CD" w14:textId="402E5FFD" w:rsidR="00710B3B" w:rsidRPr="008D697E" w:rsidRDefault="006E2F9C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29A97FE9" w14:textId="62327B28" w:rsidR="00710B3B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315CCCD7" w14:textId="08E5F1E7" w:rsidR="00F74CA1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>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502B1691" w14:textId="28FB2D36" w:rsidR="00F74CA1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 xml:space="preserve">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r w:rsidR="00E04BF4" w:rsidRPr="008D697E">
        <w:rPr>
          <w:rFonts w:ascii="Times New Roman" w:hAnsi="Times New Roman"/>
          <w:sz w:val="24"/>
          <w:szCs w:val="24"/>
          <w:lang w:eastAsia="ru-RU"/>
        </w:rPr>
        <w:t xml:space="preserve">Правил 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>(в случае, если в акте обследования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481AC80A" w14:textId="19B304BE" w:rsidR="00CF398E" w:rsidRPr="008D697E" w:rsidRDefault="00CF398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</w:t>
      </w:r>
      <w:r w:rsidR="00944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779">
        <w:rPr>
          <w:rFonts w:ascii="Times New Roman" w:hAnsi="Times New Roman"/>
          <w:sz w:val="24"/>
          <w:szCs w:val="24"/>
          <w:lang w:eastAsia="ru-RU"/>
        </w:rPr>
        <w:br/>
      </w:r>
      <w:r w:rsidRPr="008D697E">
        <w:rPr>
          <w:rFonts w:ascii="Times New Roman" w:hAnsi="Times New Roman"/>
          <w:sz w:val="24"/>
          <w:szCs w:val="24"/>
          <w:lang w:eastAsia="ru-RU"/>
        </w:rPr>
        <w:t>№ 836/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14:paraId="362EA725" w14:textId="2FCC94F7" w:rsidR="0025274E" w:rsidRPr="008D697E" w:rsidRDefault="0025274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</w:t>
      </w:r>
      <w:r w:rsidR="00D72779">
        <w:rPr>
          <w:rFonts w:ascii="Times New Roman" w:hAnsi="Times New Roman"/>
          <w:sz w:val="24"/>
          <w:szCs w:val="24"/>
          <w:lang w:eastAsia="ru-RU"/>
        </w:rPr>
        <w:t>их доступности для инвалида, а а</w:t>
      </w:r>
      <w:r w:rsidRPr="008D697E">
        <w:rPr>
          <w:rFonts w:ascii="Times New Roman" w:hAnsi="Times New Roman"/>
          <w:sz w:val="24"/>
          <w:szCs w:val="24"/>
          <w:lang w:eastAsia="ru-RU"/>
        </w:rPr>
        <w:t>дминистрация обеспечивает ее проведение.</w:t>
      </w:r>
    </w:p>
    <w:p w14:paraId="2379F366" w14:textId="7C14FFF8" w:rsidR="0025274E" w:rsidRPr="008D697E" w:rsidRDefault="0025274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 Комиссия по форме, утвержденной приказом Министерства строительства и жилищно-коммунального хозяйства Российской Федерации от 28.02.2017 № 583/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инвалида», принимает решение:</w:t>
      </w:r>
    </w:p>
    <w:p w14:paraId="4260E2D1" w14:textId="21B0DD98" w:rsidR="00BA1340" w:rsidRPr="008D697E" w:rsidRDefault="00386597" w:rsidP="00944E8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19EA3C7A" w14:textId="4B2C007F" w:rsidR="00BA1340" w:rsidRPr="008D697E" w:rsidRDefault="007E2848" w:rsidP="00944E8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Об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 xml:space="preserve">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FB68327" w14:textId="77777777" w:rsidR="00F02E24" w:rsidRDefault="00BA1340" w:rsidP="00D72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оформленное на основании протокола решения Комиссии по формам, утвержденным приказом</w:t>
      </w:r>
      <w:r w:rsidRPr="008D697E">
        <w:rPr>
          <w:rFonts w:ascii="Times New Roman" w:hAnsi="Times New Roman"/>
          <w:sz w:val="24"/>
          <w:szCs w:val="24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Министерства строительства и жилищно-коммунального хозяйства Российской Федерации от 23.11.2016 № 837/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</w:p>
    <w:p w14:paraId="4AFB2802" w14:textId="1D6073FE" w:rsidR="00BA1340" w:rsidRPr="00F02E24" w:rsidRDefault="00BA1340" w:rsidP="00D727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E24">
        <w:rPr>
          <w:rFonts w:ascii="Times New Roman" w:hAnsi="Times New Roman"/>
          <w:sz w:val="24"/>
          <w:szCs w:val="24"/>
          <w:lang w:eastAsia="ru-RU"/>
        </w:rPr>
        <w:t>Комиссия в течение 10 календарных дней со дня вынесения соответствующего заключения в письменной форме информирует о нем инвалида, проживающего в обследованном жилом помещении, и направляет ему копию указанного заключения.</w:t>
      </w:r>
    </w:p>
    <w:p w14:paraId="203ABC48" w14:textId="7BDA4B9A" w:rsidR="00BA1340" w:rsidRPr="008D697E" w:rsidRDefault="00F02E24" w:rsidP="00D727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26. 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0855CAAF" w14:textId="688E3E5C" w:rsidR="00BA1340" w:rsidRPr="008D697E" w:rsidRDefault="007E2848" w:rsidP="00D727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кта обследования;</w:t>
      </w:r>
    </w:p>
    <w:p w14:paraId="5E4D5BB6" w14:textId="6F80FB1F" w:rsidR="00BA1340" w:rsidRPr="008D697E" w:rsidRDefault="007E2848" w:rsidP="000C61E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, предусмотренного подпунктом 24.</w:t>
      </w:r>
      <w:r w:rsidR="00111C8E">
        <w:rPr>
          <w:rFonts w:ascii="Times New Roman" w:hAnsi="Times New Roman"/>
          <w:sz w:val="24"/>
          <w:szCs w:val="24"/>
          <w:lang w:eastAsia="ru-RU"/>
        </w:rPr>
        <w:t>1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. настоящего Положения.</w:t>
      </w:r>
    </w:p>
    <w:p w14:paraId="087E876A" w14:textId="4A7824A4" w:rsidR="00BD1000" w:rsidRPr="000C61EE" w:rsidRDefault="00BD1000" w:rsidP="000C61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1EE">
        <w:rPr>
          <w:rFonts w:ascii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791DA9F9" w14:textId="607E0C39" w:rsidR="00BD1000" w:rsidRPr="008D697E" w:rsidRDefault="001524E9" w:rsidP="000C61E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</w:t>
      </w:r>
      <w:r w:rsidR="00BD1000" w:rsidRPr="008D697E">
        <w:rPr>
          <w:rFonts w:ascii="Times New Roman" w:hAnsi="Times New Roman"/>
          <w:sz w:val="24"/>
          <w:szCs w:val="24"/>
          <w:lang w:eastAsia="ru-RU"/>
        </w:rPr>
        <w:t>кта обследования;</w:t>
      </w:r>
    </w:p>
    <w:p w14:paraId="020EA5B4" w14:textId="5EA7DF91" w:rsidR="00BD1000" w:rsidRPr="008D697E" w:rsidRDefault="001524E9" w:rsidP="000C61E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1000" w:rsidRPr="008D697E">
        <w:rPr>
          <w:rFonts w:ascii="Times New Roman" w:hAnsi="Times New Roman"/>
          <w:sz w:val="24"/>
          <w:szCs w:val="24"/>
          <w:lang w:eastAsia="ru-RU"/>
        </w:rPr>
        <w:t xml:space="preserve">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для инвалида, предусмотренного подпунктом 24.2. настоящего Положения.</w:t>
      </w:r>
    </w:p>
    <w:p w14:paraId="06F7A1C4" w14:textId="7C81EE4B" w:rsidR="00BD1000" w:rsidRPr="000C61EE" w:rsidRDefault="00BD1000" w:rsidP="000C61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1EE">
        <w:rPr>
          <w:rFonts w:ascii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0C2EDDEB" w14:textId="6443D799" w:rsidR="00DC3EF2" w:rsidRPr="00944E80" w:rsidRDefault="00BD1000" w:rsidP="000C61EE">
      <w:pPr>
        <w:pStyle w:val="a3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80"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включении мероприятий в план мероприятий заключение, предусмотренное пунктом 26 настоящего Положения, в течение 10 календарных дней со дня его вынесения направляется Комиссией в </w:t>
      </w:r>
      <w:r w:rsidR="00D72779">
        <w:rPr>
          <w:rFonts w:ascii="Times New Roman" w:hAnsi="Times New Roman"/>
          <w:sz w:val="24"/>
          <w:szCs w:val="24"/>
          <w:lang w:eastAsia="ru-RU"/>
        </w:rPr>
        <w:t>а</w:t>
      </w:r>
      <w:r w:rsidRPr="00944E80">
        <w:rPr>
          <w:rFonts w:ascii="Times New Roman" w:hAnsi="Times New Roman"/>
          <w:sz w:val="24"/>
          <w:szCs w:val="24"/>
          <w:lang w:eastAsia="ru-RU"/>
        </w:rPr>
        <w:t>дминистрацию</w:t>
      </w:r>
      <w:r w:rsidR="00934D59" w:rsidRPr="00944E80">
        <w:rPr>
          <w:rFonts w:ascii="Times New Roman" w:hAnsi="Times New Roman"/>
          <w:sz w:val="24"/>
          <w:szCs w:val="24"/>
          <w:lang w:eastAsia="ru-RU"/>
        </w:rPr>
        <w:t>.</w:t>
      </w:r>
    </w:p>
    <w:sectPr w:rsidR="00DC3EF2" w:rsidRPr="00944E80" w:rsidSect="00216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57C"/>
    <w:multiLevelType w:val="hybridMultilevel"/>
    <w:tmpl w:val="C2D291FA"/>
    <w:lvl w:ilvl="0" w:tplc="EABA88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60C0699"/>
    <w:multiLevelType w:val="hybridMultilevel"/>
    <w:tmpl w:val="90547F84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21C26"/>
    <w:multiLevelType w:val="hybridMultilevel"/>
    <w:tmpl w:val="BD32D6FA"/>
    <w:lvl w:ilvl="0" w:tplc="5A362772">
      <w:start w:val="1"/>
      <w:numFmt w:val="decimal"/>
      <w:suff w:val="space"/>
      <w:lvlText w:val="2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906"/>
    <w:multiLevelType w:val="hybridMultilevel"/>
    <w:tmpl w:val="70645000"/>
    <w:lvl w:ilvl="0" w:tplc="FEB4D3EA">
      <w:start w:val="1"/>
      <w:numFmt w:val="decimal"/>
      <w:suff w:val="space"/>
      <w:lvlText w:val="2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4739"/>
    <w:multiLevelType w:val="hybridMultilevel"/>
    <w:tmpl w:val="2822F4F6"/>
    <w:lvl w:ilvl="0" w:tplc="02DAB80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4310770A"/>
    <w:multiLevelType w:val="multilevel"/>
    <w:tmpl w:val="A48641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4E9579C6"/>
    <w:multiLevelType w:val="hybridMultilevel"/>
    <w:tmpl w:val="C5222716"/>
    <w:lvl w:ilvl="0" w:tplc="61B2785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FCC1C46"/>
    <w:multiLevelType w:val="hybridMultilevel"/>
    <w:tmpl w:val="3C5E6F50"/>
    <w:lvl w:ilvl="0" w:tplc="5CB2A540">
      <w:start w:val="1"/>
      <w:numFmt w:val="decimal"/>
      <w:suff w:val="space"/>
      <w:lvlText w:val="2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6C3"/>
    <w:multiLevelType w:val="hybridMultilevel"/>
    <w:tmpl w:val="313046A6"/>
    <w:lvl w:ilvl="0" w:tplc="5F6E8EBC">
      <w:start w:val="1"/>
      <w:numFmt w:val="decimal"/>
      <w:suff w:val="space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97815"/>
    <w:multiLevelType w:val="hybridMultilevel"/>
    <w:tmpl w:val="93AA6696"/>
    <w:lvl w:ilvl="0" w:tplc="62749222">
      <w:start w:val="1"/>
      <w:numFmt w:val="decimal"/>
      <w:suff w:val="space"/>
      <w:lvlText w:val="2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4C1F4B"/>
    <w:multiLevelType w:val="hybridMultilevel"/>
    <w:tmpl w:val="8BF23278"/>
    <w:lvl w:ilvl="0" w:tplc="AB00D36C">
      <w:start w:val="1"/>
      <w:numFmt w:val="decimal"/>
      <w:suff w:val="space"/>
      <w:lvlText w:val="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0678"/>
    <w:multiLevelType w:val="hybridMultilevel"/>
    <w:tmpl w:val="25246054"/>
    <w:lvl w:ilvl="0" w:tplc="7D2C6BDA">
      <w:start w:val="1"/>
      <w:numFmt w:val="decimal"/>
      <w:suff w:val="space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4756"/>
    <w:multiLevelType w:val="hybridMultilevel"/>
    <w:tmpl w:val="2702BF60"/>
    <w:lvl w:ilvl="0" w:tplc="C6AE7C7C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BE0034"/>
    <w:multiLevelType w:val="hybridMultilevel"/>
    <w:tmpl w:val="E3EEA640"/>
    <w:lvl w:ilvl="0" w:tplc="1D5EEF7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B0C33"/>
    <w:multiLevelType w:val="multilevel"/>
    <w:tmpl w:val="7DCEBE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7E210CDF"/>
    <w:multiLevelType w:val="hybridMultilevel"/>
    <w:tmpl w:val="D0C83452"/>
    <w:lvl w:ilvl="0" w:tplc="2550C1AE">
      <w:start w:val="2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7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21"/>
  </w:num>
  <w:num w:numId="11">
    <w:abstractNumId w:val="18"/>
  </w:num>
  <w:num w:numId="12">
    <w:abstractNumId w:val="8"/>
  </w:num>
  <w:num w:numId="13">
    <w:abstractNumId w:val="2"/>
  </w:num>
  <w:num w:numId="14">
    <w:abstractNumId w:val="6"/>
  </w:num>
  <w:num w:numId="15">
    <w:abstractNumId w:val="19"/>
  </w:num>
  <w:num w:numId="16">
    <w:abstractNumId w:val="0"/>
  </w:num>
  <w:num w:numId="17">
    <w:abstractNumId w:val="9"/>
  </w:num>
  <w:num w:numId="18">
    <w:abstractNumId w:val="15"/>
  </w:num>
  <w:num w:numId="19">
    <w:abstractNumId w:val="12"/>
  </w:num>
  <w:num w:numId="20">
    <w:abstractNumId w:val="16"/>
  </w:num>
  <w:num w:numId="21">
    <w:abstractNumId w:val="5"/>
  </w:num>
  <w:num w:numId="22">
    <w:abstractNumId w:val="11"/>
  </w:num>
  <w:num w:numId="23">
    <w:abstractNumId w:val="4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6B0"/>
    <w:rsid w:val="000068E2"/>
    <w:rsid w:val="00016490"/>
    <w:rsid w:val="00021080"/>
    <w:rsid w:val="00021AF8"/>
    <w:rsid w:val="000224D5"/>
    <w:rsid w:val="000313B2"/>
    <w:rsid w:val="00040508"/>
    <w:rsid w:val="000435C2"/>
    <w:rsid w:val="00044687"/>
    <w:rsid w:val="00046E19"/>
    <w:rsid w:val="00051748"/>
    <w:rsid w:val="00051EE1"/>
    <w:rsid w:val="00053E48"/>
    <w:rsid w:val="000557A5"/>
    <w:rsid w:val="000564F3"/>
    <w:rsid w:val="000577BD"/>
    <w:rsid w:val="00063D49"/>
    <w:rsid w:val="000660AC"/>
    <w:rsid w:val="000664D0"/>
    <w:rsid w:val="00066849"/>
    <w:rsid w:val="00070FE3"/>
    <w:rsid w:val="00081972"/>
    <w:rsid w:val="00093A00"/>
    <w:rsid w:val="000A1AB4"/>
    <w:rsid w:val="000B0A80"/>
    <w:rsid w:val="000B4377"/>
    <w:rsid w:val="000C0CDD"/>
    <w:rsid w:val="000C405D"/>
    <w:rsid w:val="000C5551"/>
    <w:rsid w:val="000C61EE"/>
    <w:rsid w:val="000C6483"/>
    <w:rsid w:val="000C6B81"/>
    <w:rsid w:val="000D2FFA"/>
    <w:rsid w:val="000E0457"/>
    <w:rsid w:val="000E25F0"/>
    <w:rsid w:val="000E3EE8"/>
    <w:rsid w:val="000E54EF"/>
    <w:rsid w:val="000E5663"/>
    <w:rsid w:val="000E5A77"/>
    <w:rsid w:val="000E62E3"/>
    <w:rsid w:val="000F10D1"/>
    <w:rsid w:val="00104877"/>
    <w:rsid w:val="001058B1"/>
    <w:rsid w:val="001066CD"/>
    <w:rsid w:val="001101A4"/>
    <w:rsid w:val="00111C8E"/>
    <w:rsid w:val="00115B36"/>
    <w:rsid w:val="00133241"/>
    <w:rsid w:val="001400F6"/>
    <w:rsid w:val="00140707"/>
    <w:rsid w:val="00140916"/>
    <w:rsid w:val="0014368F"/>
    <w:rsid w:val="00146304"/>
    <w:rsid w:val="001504EC"/>
    <w:rsid w:val="001524E9"/>
    <w:rsid w:val="00152E91"/>
    <w:rsid w:val="0015393C"/>
    <w:rsid w:val="00174AAA"/>
    <w:rsid w:val="001772ED"/>
    <w:rsid w:val="00177BD7"/>
    <w:rsid w:val="00187AA2"/>
    <w:rsid w:val="00187B8D"/>
    <w:rsid w:val="00196B37"/>
    <w:rsid w:val="001A0C4E"/>
    <w:rsid w:val="001A3263"/>
    <w:rsid w:val="001A574F"/>
    <w:rsid w:val="001B0A64"/>
    <w:rsid w:val="001B77BC"/>
    <w:rsid w:val="001C2C5D"/>
    <w:rsid w:val="001C3524"/>
    <w:rsid w:val="001C354A"/>
    <w:rsid w:val="001C3D78"/>
    <w:rsid w:val="001C5823"/>
    <w:rsid w:val="001D0832"/>
    <w:rsid w:val="001D25BF"/>
    <w:rsid w:val="001D42EA"/>
    <w:rsid w:val="001F0D57"/>
    <w:rsid w:val="001F1636"/>
    <w:rsid w:val="001F4222"/>
    <w:rsid w:val="001F6C89"/>
    <w:rsid w:val="001F7F89"/>
    <w:rsid w:val="00200F4D"/>
    <w:rsid w:val="0020224B"/>
    <w:rsid w:val="00203073"/>
    <w:rsid w:val="00213711"/>
    <w:rsid w:val="00216464"/>
    <w:rsid w:val="002169B6"/>
    <w:rsid w:val="002176B1"/>
    <w:rsid w:val="00225BD9"/>
    <w:rsid w:val="002434E3"/>
    <w:rsid w:val="00243586"/>
    <w:rsid w:val="00243778"/>
    <w:rsid w:val="00250743"/>
    <w:rsid w:val="00251F9A"/>
    <w:rsid w:val="0025274E"/>
    <w:rsid w:val="00253FAB"/>
    <w:rsid w:val="0026070C"/>
    <w:rsid w:val="00272C77"/>
    <w:rsid w:val="00274DC2"/>
    <w:rsid w:val="0027712F"/>
    <w:rsid w:val="00280C58"/>
    <w:rsid w:val="00283207"/>
    <w:rsid w:val="0028797F"/>
    <w:rsid w:val="00291560"/>
    <w:rsid w:val="002A103D"/>
    <w:rsid w:val="002A18D0"/>
    <w:rsid w:val="002A6981"/>
    <w:rsid w:val="002B0E76"/>
    <w:rsid w:val="002B50A6"/>
    <w:rsid w:val="002B55BD"/>
    <w:rsid w:val="002C2B6F"/>
    <w:rsid w:val="002C5662"/>
    <w:rsid w:val="002C7271"/>
    <w:rsid w:val="002C7A28"/>
    <w:rsid w:val="002D08FF"/>
    <w:rsid w:val="002D23FC"/>
    <w:rsid w:val="002E07A3"/>
    <w:rsid w:val="002E1ED3"/>
    <w:rsid w:val="002E2C18"/>
    <w:rsid w:val="002E4A85"/>
    <w:rsid w:val="002F354D"/>
    <w:rsid w:val="002F3CCA"/>
    <w:rsid w:val="002F7110"/>
    <w:rsid w:val="0030079D"/>
    <w:rsid w:val="00301167"/>
    <w:rsid w:val="003030F7"/>
    <w:rsid w:val="003066AC"/>
    <w:rsid w:val="00306DE7"/>
    <w:rsid w:val="00311840"/>
    <w:rsid w:val="003136D8"/>
    <w:rsid w:val="00316D41"/>
    <w:rsid w:val="00317023"/>
    <w:rsid w:val="00317A34"/>
    <w:rsid w:val="003345BD"/>
    <w:rsid w:val="00335DC1"/>
    <w:rsid w:val="00341763"/>
    <w:rsid w:val="003468A5"/>
    <w:rsid w:val="00346BFA"/>
    <w:rsid w:val="003473F2"/>
    <w:rsid w:val="00347DEC"/>
    <w:rsid w:val="00353F93"/>
    <w:rsid w:val="00360D4A"/>
    <w:rsid w:val="00361BF9"/>
    <w:rsid w:val="003622CB"/>
    <w:rsid w:val="003625A1"/>
    <w:rsid w:val="00362F29"/>
    <w:rsid w:val="00365077"/>
    <w:rsid w:val="00370E5E"/>
    <w:rsid w:val="003753BF"/>
    <w:rsid w:val="003775C0"/>
    <w:rsid w:val="003855DD"/>
    <w:rsid w:val="00386597"/>
    <w:rsid w:val="00386FB8"/>
    <w:rsid w:val="00393029"/>
    <w:rsid w:val="003A1C7F"/>
    <w:rsid w:val="003A28CB"/>
    <w:rsid w:val="003A2FB1"/>
    <w:rsid w:val="003A4181"/>
    <w:rsid w:val="003B1196"/>
    <w:rsid w:val="003B2216"/>
    <w:rsid w:val="003B2B88"/>
    <w:rsid w:val="003B3A60"/>
    <w:rsid w:val="003B7D83"/>
    <w:rsid w:val="003C2A7B"/>
    <w:rsid w:val="003C2EEA"/>
    <w:rsid w:val="003C370D"/>
    <w:rsid w:val="003C40B9"/>
    <w:rsid w:val="003C4459"/>
    <w:rsid w:val="003C4B1F"/>
    <w:rsid w:val="003C507E"/>
    <w:rsid w:val="003C6357"/>
    <w:rsid w:val="003C692D"/>
    <w:rsid w:val="003C71A5"/>
    <w:rsid w:val="003E0248"/>
    <w:rsid w:val="003E45BD"/>
    <w:rsid w:val="003E5202"/>
    <w:rsid w:val="003E59E5"/>
    <w:rsid w:val="003E7B7E"/>
    <w:rsid w:val="00403E54"/>
    <w:rsid w:val="004072CA"/>
    <w:rsid w:val="0041056F"/>
    <w:rsid w:val="004111A6"/>
    <w:rsid w:val="00411A54"/>
    <w:rsid w:val="00415AF1"/>
    <w:rsid w:val="00425433"/>
    <w:rsid w:val="00437264"/>
    <w:rsid w:val="00446CA9"/>
    <w:rsid w:val="00450597"/>
    <w:rsid w:val="0045464A"/>
    <w:rsid w:val="004558C9"/>
    <w:rsid w:val="00456BF8"/>
    <w:rsid w:val="004579D6"/>
    <w:rsid w:val="00457D3E"/>
    <w:rsid w:val="00457ED5"/>
    <w:rsid w:val="0046096E"/>
    <w:rsid w:val="00460F59"/>
    <w:rsid w:val="00465D13"/>
    <w:rsid w:val="004713F8"/>
    <w:rsid w:val="00473DB1"/>
    <w:rsid w:val="004742A0"/>
    <w:rsid w:val="00480106"/>
    <w:rsid w:val="00482CE4"/>
    <w:rsid w:val="00484C6E"/>
    <w:rsid w:val="0048559C"/>
    <w:rsid w:val="00494AE7"/>
    <w:rsid w:val="004A0113"/>
    <w:rsid w:val="004A4000"/>
    <w:rsid w:val="004A4D30"/>
    <w:rsid w:val="004A5078"/>
    <w:rsid w:val="004A6FB7"/>
    <w:rsid w:val="004B14BF"/>
    <w:rsid w:val="004B4341"/>
    <w:rsid w:val="004B43A0"/>
    <w:rsid w:val="004B60E9"/>
    <w:rsid w:val="004B6351"/>
    <w:rsid w:val="004B7476"/>
    <w:rsid w:val="004C03C1"/>
    <w:rsid w:val="004C1A0C"/>
    <w:rsid w:val="004C1B63"/>
    <w:rsid w:val="004C3AF6"/>
    <w:rsid w:val="004D029A"/>
    <w:rsid w:val="004E1AD5"/>
    <w:rsid w:val="004E2CC1"/>
    <w:rsid w:val="004E4E61"/>
    <w:rsid w:val="004F0148"/>
    <w:rsid w:val="004F695C"/>
    <w:rsid w:val="004F73D7"/>
    <w:rsid w:val="005066B0"/>
    <w:rsid w:val="00506B44"/>
    <w:rsid w:val="00510319"/>
    <w:rsid w:val="00512148"/>
    <w:rsid w:val="005133E5"/>
    <w:rsid w:val="0052215F"/>
    <w:rsid w:val="0052374C"/>
    <w:rsid w:val="00526AA1"/>
    <w:rsid w:val="0053035E"/>
    <w:rsid w:val="005409CC"/>
    <w:rsid w:val="00562BAB"/>
    <w:rsid w:val="00574B4C"/>
    <w:rsid w:val="005811A2"/>
    <w:rsid w:val="00583DF0"/>
    <w:rsid w:val="00590B92"/>
    <w:rsid w:val="0059272D"/>
    <w:rsid w:val="00594788"/>
    <w:rsid w:val="005A057D"/>
    <w:rsid w:val="005A201F"/>
    <w:rsid w:val="005A5840"/>
    <w:rsid w:val="005B068B"/>
    <w:rsid w:val="005C1500"/>
    <w:rsid w:val="005C1FF0"/>
    <w:rsid w:val="005C2BA7"/>
    <w:rsid w:val="005C4506"/>
    <w:rsid w:val="005D427F"/>
    <w:rsid w:val="005D73A3"/>
    <w:rsid w:val="005E6D66"/>
    <w:rsid w:val="005E7866"/>
    <w:rsid w:val="005F2D12"/>
    <w:rsid w:val="00601967"/>
    <w:rsid w:val="00604282"/>
    <w:rsid w:val="00606465"/>
    <w:rsid w:val="00607F98"/>
    <w:rsid w:val="00610EBA"/>
    <w:rsid w:val="00613A1D"/>
    <w:rsid w:val="00624EEA"/>
    <w:rsid w:val="006271D1"/>
    <w:rsid w:val="00632D90"/>
    <w:rsid w:val="006341DB"/>
    <w:rsid w:val="006349C2"/>
    <w:rsid w:val="00634D41"/>
    <w:rsid w:val="006402C2"/>
    <w:rsid w:val="00643AA2"/>
    <w:rsid w:val="00655099"/>
    <w:rsid w:val="00661AC6"/>
    <w:rsid w:val="0066737A"/>
    <w:rsid w:val="0067470C"/>
    <w:rsid w:val="00674AEB"/>
    <w:rsid w:val="00676052"/>
    <w:rsid w:val="006777A3"/>
    <w:rsid w:val="00683DB0"/>
    <w:rsid w:val="006911CB"/>
    <w:rsid w:val="00691BD8"/>
    <w:rsid w:val="006927B2"/>
    <w:rsid w:val="00693026"/>
    <w:rsid w:val="00693697"/>
    <w:rsid w:val="006950BA"/>
    <w:rsid w:val="006A1FF6"/>
    <w:rsid w:val="006B618A"/>
    <w:rsid w:val="006B7F4B"/>
    <w:rsid w:val="006D4538"/>
    <w:rsid w:val="006E2F9C"/>
    <w:rsid w:val="006E4338"/>
    <w:rsid w:val="006E5A4E"/>
    <w:rsid w:val="00702262"/>
    <w:rsid w:val="0070286B"/>
    <w:rsid w:val="007034C3"/>
    <w:rsid w:val="00710B3B"/>
    <w:rsid w:val="00711333"/>
    <w:rsid w:val="00714F6D"/>
    <w:rsid w:val="00717FF9"/>
    <w:rsid w:val="00721268"/>
    <w:rsid w:val="007321AA"/>
    <w:rsid w:val="0073589B"/>
    <w:rsid w:val="007375E5"/>
    <w:rsid w:val="00745DE1"/>
    <w:rsid w:val="0075278B"/>
    <w:rsid w:val="007528A9"/>
    <w:rsid w:val="00754A8E"/>
    <w:rsid w:val="0076574A"/>
    <w:rsid w:val="0077709F"/>
    <w:rsid w:val="00780D34"/>
    <w:rsid w:val="00781006"/>
    <w:rsid w:val="0078210C"/>
    <w:rsid w:val="00783E8F"/>
    <w:rsid w:val="00785052"/>
    <w:rsid w:val="00787AC1"/>
    <w:rsid w:val="0079246E"/>
    <w:rsid w:val="0079388D"/>
    <w:rsid w:val="00794969"/>
    <w:rsid w:val="0079683C"/>
    <w:rsid w:val="007A50DA"/>
    <w:rsid w:val="007B2452"/>
    <w:rsid w:val="007B399E"/>
    <w:rsid w:val="007B7C89"/>
    <w:rsid w:val="007C75C5"/>
    <w:rsid w:val="007D207B"/>
    <w:rsid w:val="007D222D"/>
    <w:rsid w:val="007D4720"/>
    <w:rsid w:val="007D795A"/>
    <w:rsid w:val="007E2848"/>
    <w:rsid w:val="007E48A5"/>
    <w:rsid w:val="007F13DE"/>
    <w:rsid w:val="007F3F26"/>
    <w:rsid w:val="007F4E72"/>
    <w:rsid w:val="00802E7D"/>
    <w:rsid w:val="008110BF"/>
    <w:rsid w:val="00812A49"/>
    <w:rsid w:val="008376EF"/>
    <w:rsid w:val="008413D5"/>
    <w:rsid w:val="008435BC"/>
    <w:rsid w:val="00843B5D"/>
    <w:rsid w:val="008460D7"/>
    <w:rsid w:val="00846D43"/>
    <w:rsid w:val="008518AD"/>
    <w:rsid w:val="00852C11"/>
    <w:rsid w:val="00853EE6"/>
    <w:rsid w:val="00870499"/>
    <w:rsid w:val="008763A2"/>
    <w:rsid w:val="0087714B"/>
    <w:rsid w:val="00883884"/>
    <w:rsid w:val="008903FC"/>
    <w:rsid w:val="00893930"/>
    <w:rsid w:val="008A3C48"/>
    <w:rsid w:val="008B1658"/>
    <w:rsid w:val="008B3232"/>
    <w:rsid w:val="008B4ABC"/>
    <w:rsid w:val="008B5B1C"/>
    <w:rsid w:val="008B7F22"/>
    <w:rsid w:val="008C5354"/>
    <w:rsid w:val="008C5FD2"/>
    <w:rsid w:val="008D0A70"/>
    <w:rsid w:val="008D24FC"/>
    <w:rsid w:val="008D41CB"/>
    <w:rsid w:val="008D697E"/>
    <w:rsid w:val="008E128A"/>
    <w:rsid w:val="008F084C"/>
    <w:rsid w:val="008F3738"/>
    <w:rsid w:val="0090599A"/>
    <w:rsid w:val="00906364"/>
    <w:rsid w:val="00911A93"/>
    <w:rsid w:val="00912B30"/>
    <w:rsid w:val="00913281"/>
    <w:rsid w:val="009170CC"/>
    <w:rsid w:val="00921CBC"/>
    <w:rsid w:val="00922683"/>
    <w:rsid w:val="0092603F"/>
    <w:rsid w:val="0093139F"/>
    <w:rsid w:val="00931C18"/>
    <w:rsid w:val="00932C01"/>
    <w:rsid w:val="00934D59"/>
    <w:rsid w:val="00936A7C"/>
    <w:rsid w:val="00936BDC"/>
    <w:rsid w:val="00943B8E"/>
    <w:rsid w:val="00944E80"/>
    <w:rsid w:val="00951311"/>
    <w:rsid w:val="009571FF"/>
    <w:rsid w:val="009626AC"/>
    <w:rsid w:val="00973C96"/>
    <w:rsid w:val="009750A5"/>
    <w:rsid w:val="009752BC"/>
    <w:rsid w:val="00977B83"/>
    <w:rsid w:val="00977D46"/>
    <w:rsid w:val="009814DA"/>
    <w:rsid w:val="00982466"/>
    <w:rsid w:val="00983E8F"/>
    <w:rsid w:val="00984C27"/>
    <w:rsid w:val="009856E0"/>
    <w:rsid w:val="00985A0E"/>
    <w:rsid w:val="009863E2"/>
    <w:rsid w:val="00986C37"/>
    <w:rsid w:val="009B3823"/>
    <w:rsid w:val="009B5C3C"/>
    <w:rsid w:val="009B6EE3"/>
    <w:rsid w:val="009C0387"/>
    <w:rsid w:val="009C232C"/>
    <w:rsid w:val="009C297F"/>
    <w:rsid w:val="009C672C"/>
    <w:rsid w:val="009D219E"/>
    <w:rsid w:val="009D2460"/>
    <w:rsid w:val="009D47DE"/>
    <w:rsid w:val="009E580F"/>
    <w:rsid w:val="009E6797"/>
    <w:rsid w:val="009F26DA"/>
    <w:rsid w:val="00A06788"/>
    <w:rsid w:val="00A12791"/>
    <w:rsid w:val="00A163F8"/>
    <w:rsid w:val="00A17023"/>
    <w:rsid w:val="00A178DE"/>
    <w:rsid w:val="00A22EA3"/>
    <w:rsid w:val="00A26261"/>
    <w:rsid w:val="00A265FA"/>
    <w:rsid w:val="00A273BA"/>
    <w:rsid w:val="00A3204F"/>
    <w:rsid w:val="00A35600"/>
    <w:rsid w:val="00A41A5E"/>
    <w:rsid w:val="00A4761E"/>
    <w:rsid w:val="00A5155C"/>
    <w:rsid w:val="00A571E5"/>
    <w:rsid w:val="00A5725F"/>
    <w:rsid w:val="00A66E54"/>
    <w:rsid w:val="00A73095"/>
    <w:rsid w:val="00A766B9"/>
    <w:rsid w:val="00A77369"/>
    <w:rsid w:val="00A838DF"/>
    <w:rsid w:val="00A95AC2"/>
    <w:rsid w:val="00AA09D6"/>
    <w:rsid w:val="00AA130F"/>
    <w:rsid w:val="00AA3570"/>
    <w:rsid w:val="00AA7891"/>
    <w:rsid w:val="00AB491A"/>
    <w:rsid w:val="00AB5573"/>
    <w:rsid w:val="00AB5DF1"/>
    <w:rsid w:val="00AB7141"/>
    <w:rsid w:val="00AC534C"/>
    <w:rsid w:val="00AD350E"/>
    <w:rsid w:val="00AD7C6F"/>
    <w:rsid w:val="00AE2032"/>
    <w:rsid w:val="00AE4E59"/>
    <w:rsid w:val="00AE6256"/>
    <w:rsid w:val="00AF11AE"/>
    <w:rsid w:val="00AF35D8"/>
    <w:rsid w:val="00AF6DD1"/>
    <w:rsid w:val="00B003D7"/>
    <w:rsid w:val="00B11B1B"/>
    <w:rsid w:val="00B25CF1"/>
    <w:rsid w:val="00B30B40"/>
    <w:rsid w:val="00B34A41"/>
    <w:rsid w:val="00B34DE3"/>
    <w:rsid w:val="00B363DE"/>
    <w:rsid w:val="00B404FC"/>
    <w:rsid w:val="00B414BA"/>
    <w:rsid w:val="00B47158"/>
    <w:rsid w:val="00B50652"/>
    <w:rsid w:val="00B52617"/>
    <w:rsid w:val="00B52CA1"/>
    <w:rsid w:val="00B53043"/>
    <w:rsid w:val="00B53FAD"/>
    <w:rsid w:val="00B5733E"/>
    <w:rsid w:val="00B5778D"/>
    <w:rsid w:val="00B6040B"/>
    <w:rsid w:val="00B63C09"/>
    <w:rsid w:val="00B662D8"/>
    <w:rsid w:val="00B67E9B"/>
    <w:rsid w:val="00B70F32"/>
    <w:rsid w:val="00B71190"/>
    <w:rsid w:val="00B72711"/>
    <w:rsid w:val="00B74A4B"/>
    <w:rsid w:val="00B81DF0"/>
    <w:rsid w:val="00B83C70"/>
    <w:rsid w:val="00B83EFF"/>
    <w:rsid w:val="00B87B18"/>
    <w:rsid w:val="00B931A8"/>
    <w:rsid w:val="00B93DA8"/>
    <w:rsid w:val="00B97355"/>
    <w:rsid w:val="00B97A8B"/>
    <w:rsid w:val="00B97DFC"/>
    <w:rsid w:val="00BA032C"/>
    <w:rsid w:val="00BA1340"/>
    <w:rsid w:val="00BA15B0"/>
    <w:rsid w:val="00BA173C"/>
    <w:rsid w:val="00BA274A"/>
    <w:rsid w:val="00BA4E4C"/>
    <w:rsid w:val="00BA5D3E"/>
    <w:rsid w:val="00BB3BA5"/>
    <w:rsid w:val="00BB78C5"/>
    <w:rsid w:val="00BC1B2B"/>
    <w:rsid w:val="00BC2A40"/>
    <w:rsid w:val="00BD1000"/>
    <w:rsid w:val="00BD45C9"/>
    <w:rsid w:val="00BD4B0A"/>
    <w:rsid w:val="00BD7E04"/>
    <w:rsid w:val="00BE30DB"/>
    <w:rsid w:val="00BF0A32"/>
    <w:rsid w:val="00BF16DF"/>
    <w:rsid w:val="00BF3693"/>
    <w:rsid w:val="00BF6F54"/>
    <w:rsid w:val="00BF7202"/>
    <w:rsid w:val="00C02169"/>
    <w:rsid w:val="00C0287A"/>
    <w:rsid w:val="00C0289F"/>
    <w:rsid w:val="00C051C9"/>
    <w:rsid w:val="00C11CE6"/>
    <w:rsid w:val="00C13DE9"/>
    <w:rsid w:val="00C1500F"/>
    <w:rsid w:val="00C230C6"/>
    <w:rsid w:val="00C32D62"/>
    <w:rsid w:val="00C371E8"/>
    <w:rsid w:val="00C436EF"/>
    <w:rsid w:val="00C515BD"/>
    <w:rsid w:val="00C51C04"/>
    <w:rsid w:val="00C51F25"/>
    <w:rsid w:val="00C53B38"/>
    <w:rsid w:val="00C5676F"/>
    <w:rsid w:val="00C575C1"/>
    <w:rsid w:val="00C64508"/>
    <w:rsid w:val="00C708AD"/>
    <w:rsid w:val="00C752F4"/>
    <w:rsid w:val="00C8248D"/>
    <w:rsid w:val="00C84AE7"/>
    <w:rsid w:val="00C9183C"/>
    <w:rsid w:val="00C91DFC"/>
    <w:rsid w:val="00C97BD0"/>
    <w:rsid w:val="00CA3319"/>
    <w:rsid w:val="00CA386C"/>
    <w:rsid w:val="00CA46C8"/>
    <w:rsid w:val="00CB028B"/>
    <w:rsid w:val="00CB7D93"/>
    <w:rsid w:val="00CC310F"/>
    <w:rsid w:val="00CC40D9"/>
    <w:rsid w:val="00CC5C6E"/>
    <w:rsid w:val="00CC6B85"/>
    <w:rsid w:val="00CD3289"/>
    <w:rsid w:val="00CD446B"/>
    <w:rsid w:val="00CD51D1"/>
    <w:rsid w:val="00CE5EA2"/>
    <w:rsid w:val="00CE7551"/>
    <w:rsid w:val="00CF12B7"/>
    <w:rsid w:val="00CF398E"/>
    <w:rsid w:val="00CF5BA3"/>
    <w:rsid w:val="00D00AA8"/>
    <w:rsid w:val="00D1565A"/>
    <w:rsid w:val="00D15787"/>
    <w:rsid w:val="00D236A7"/>
    <w:rsid w:val="00D244C2"/>
    <w:rsid w:val="00D3796F"/>
    <w:rsid w:val="00D428E5"/>
    <w:rsid w:val="00D44D5A"/>
    <w:rsid w:val="00D50FF8"/>
    <w:rsid w:val="00D56DEE"/>
    <w:rsid w:val="00D56E46"/>
    <w:rsid w:val="00D60D68"/>
    <w:rsid w:val="00D62D99"/>
    <w:rsid w:val="00D648C2"/>
    <w:rsid w:val="00D71957"/>
    <w:rsid w:val="00D72683"/>
    <w:rsid w:val="00D72779"/>
    <w:rsid w:val="00D72D3B"/>
    <w:rsid w:val="00D74772"/>
    <w:rsid w:val="00D75A85"/>
    <w:rsid w:val="00D77420"/>
    <w:rsid w:val="00D83DF4"/>
    <w:rsid w:val="00D851C5"/>
    <w:rsid w:val="00D85F78"/>
    <w:rsid w:val="00D93EB3"/>
    <w:rsid w:val="00D95666"/>
    <w:rsid w:val="00DA3082"/>
    <w:rsid w:val="00DA6852"/>
    <w:rsid w:val="00DA6BCD"/>
    <w:rsid w:val="00DA7949"/>
    <w:rsid w:val="00DB383A"/>
    <w:rsid w:val="00DB5AFF"/>
    <w:rsid w:val="00DB6354"/>
    <w:rsid w:val="00DC1917"/>
    <w:rsid w:val="00DC2921"/>
    <w:rsid w:val="00DC3EF2"/>
    <w:rsid w:val="00DD4FD2"/>
    <w:rsid w:val="00DD6CAF"/>
    <w:rsid w:val="00DD7992"/>
    <w:rsid w:val="00DD7EF4"/>
    <w:rsid w:val="00DE5F60"/>
    <w:rsid w:val="00DF0928"/>
    <w:rsid w:val="00DF2B40"/>
    <w:rsid w:val="00E04BF4"/>
    <w:rsid w:val="00E06A5B"/>
    <w:rsid w:val="00E12F99"/>
    <w:rsid w:val="00E13A8A"/>
    <w:rsid w:val="00E2264D"/>
    <w:rsid w:val="00E2380B"/>
    <w:rsid w:val="00E23FF3"/>
    <w:rsid w:val="00E2569F"/>
    <w:rsid w:val="00E302FB"/>
    <w:rsid w:val="00E32970"/>
    <w:rsid w:val="00E42676"/>
    <w:rsid w:val="00E451E3"/>
    <w:rsid w:val="00E50E42"/>
    <w:rsid w:val="00E50EDC"/>
    <w:rsid w:val="00E51695"/>
    <w:rsid w:val="00E56B20"/>
    <w:rsid w:val="00E66050"/>
    <w:rsid w:val="00E66A2C"/>
    <w:rsid w:val="00E70E1B"/>
    <w:rsid w:val="00E71591"/>
    <w:rsid w:val="00E84062"/>
    <w:rsid w:val="00E84C98"/>
    <w:rsid w:val="00E902C3"/>
    <w:rsid w:val="00E92B44"/>
    <w:rsid w:val="00E9770B"/>
    <w:rsid w:val="00E97E9A"/>
    <w:rsid w:val="00EA17E2"/>
    <w:rsid w:val="00EA39F1"/>
    <w:rsid w:val="00EA7853"/>
    <w:rsid w:val="00EC3B85"/>
    <w:rsid w:val="00EC589D"/>
    <w:rsid w:val="00EC615D"/>
    <w:rsid w:val="00EC7442"/>
    <w:rsid w:val="00EC7622"/>
    <w:rsid w:val="00ED257C"/>
    <w:rsid w:val="00EE14E6"/>
    <w:rsid w:val="00EE2102"/>
    <w:rsid w:val="00EE2EFD"/>
    <w:rsid w:val="00EE3801"/>
    <w:rsid w:val="00EE3BA0"/>
    <w:rsid w:val="00EF0CF9"/>
    <w:rsid w:val="00EF1C51"/>
    <w:rsid w:val="00EF3491"/>
    <w:rsid w:val="00EF4A97"/>
    <w:rsid w:val="00EF4E95"/>
    <w:rsid w:val="00EF5867"/>
    <w:rsid w:val="00F013D8"/>
    <w:rsid w:val="00F02E24"/>
    <w:rsid w:val="00F036F2"/>
    <w:rsid w:val="00F069C5"/>
    <w:rsid w:val="00F10CCD"/>
    <w:rsid w:val="00F165DD"/>
    <w:rsid w:val="00F20663"/>
    <w:rsid w:val="00F22219"/>
    <w:rsid w:val="00F24119"/>
    <w:rsid w:val="00F24375"/>
    <w:rsid w:val="00F25957"/>
    <w:rsid w:val="00F3113D"/>
    <w:rsid w:val="00F404B7"/>
    <w:rsid w:val="00F41FF7"/>
    <w:rsid w:val="00F42B1B"/>
    <w:rsid w:val="00F63EC7"/>
    <w:rsid w:val="00F65C3C"/>
    <w:rsid w:val="00F70BDF"/>
    <w:rsid w:val="00F713C6"/>
    <w:rsid w:val="00F74CA1"/>
    <w:rsid w:val="00F776F2"/>
    <w:rsid w:val="00F77E6A"/>
    <w:rsid w:val="00F80747"/>
    <w:rsid w:val="00F861FE"/>
    <w:rsid w:val="00F8622C"/>
    <w:rsid w:val="00F8752D"/>
    <w:rsid w:val="00F90369"/>
    <w:rsid w:val="00F93A8A"/>
    <w:rsid w:val="00F93C90"/>
    <w:rsid w:val="00F941C2"/>
    <w:rsid w:val="00F97E36"/>
    <w:rsid w:val="00FA06E1"/>
    <w:rsid w:val="00FA6799"/>
    <w:rsid w:val="00FA7436"/>
    <w:rsid w:val="00FA7DC9"/>
    <w:rsid w:val="00FA7F73"/>
    <w:rsid w:val="00FB252E"/>
    <w:rsid w:val="00FB3764"/>
    <w:rsid w:val="00FC4723"/>
    <w:rsid w:val="00FC49CA"/>
    <w:rsid w:val="00FC71A7"/>
    <w:rsid w:val="00FD3D2A"/>
    <w:rsid w:val="00FD6568"/>
    <w:rsid w:val="00FD67FD"/>
    <w:rsid w:val="00FE04B9"/>
    <w:rsid w:val="00FE1023"/>
    <w:rsid w:val="00FE10AD"/>
    <w:rsid w:val="00FE3F62"/>
    <w:rsid w:val="00FF15C7"/>
    <w:rsid w:val="00FF29D4"/>
    <w:rsid w:val="00FF6E65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E2E"/>
  <w15:docId w15:val="{95FD571B-D8CE-4611-A5D7-891D858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0"/>
  </w:style>
  <w:style w:type="paragraph" w:styleId="1">
    <w:name w:val="heading 1"/>
    <w:basedOn w:val="a"/>
    <w:next w:val="a"/>
    <w:link w:val="10"/>
    <w:uiPriority w:val="9"/>
    <w:qFormat/>
    <w:rsid w:val="0084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60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5A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63E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6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DA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14D2-1D97-4806-B663-6E3034F2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328</cp:revision>
  <cp:lastPrinted>2022-05-05T12:21:00Z</cp:lastPrinted>
  <dcterms:created xsi:type="dcterms:W3CDTF">2022-03-01T13:51:00Z</dcterms:created>
  <dcterms:modified xsi:type="dcterms:W3CDTF">2022-06-07T08:48:00Z</dcterms:modified>
</cp:coreProperties>
</file>